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DD5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附件2</w:t>
      </w:r>
    </w:p>
    <w:p w14:paraId="13BB64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2024- 2025学年第一学期</w:t>
      </w:r>
    </w:p>
    <w:p w14:paraId="35C042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开学第一课记录表</w:t>
      </w:r>
    </w:p>
    <w:bookmarkEnd w:id="0"/>
    <w:p w14:paraId="4FDB1B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vanish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44"/>
        <w:gridCol w:w="1156"/>
        <w:gridCol w:w="1684"/>
        <w:gridCol w:w="1246"/>
        <w:gridCol w:w="1596"/>
      </w:tblGrid>
      <w:tr w14:paraId="61B1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6" w:type="dxa"/>
            <w:noWrap w:val="0"/>
            <w:vAlign w:val="center"/>
          </w:tcPr>
          <w:p w14:paraId="1805E4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主题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57967E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E28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6" w:type="dxa"/>
            <w:noWrap w:val="0"/>
            <w:vAlign w:val="center"/>
          </w:tcPr>
          <w:p w14:paraId="112425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主讲人</w:t>
            </w:r>
          </w:p>
        </w:tc>
        <w:tc>
          <w:tcPr>
            <w:tcW w:w="1644" w:type="dxa"/>
            <w:noWrap w:val="0"/>
            <w:vAlign w:val="center"/>
          </w:tcPr>
          <w:p w14:paraId="0B30E9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736A7C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684" w:type="dxa"/>
            <w:noWrap w:val="0"/>
            <w:vAlign w:val="center"/>
          </w:tcPr>
          <w:p w14:paraId="74155B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6DB97C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地点</w:t>
            </w:r>
          </w:p>
        </w:tc>
        <w:tc>
          <w:tcPr>
            <w:tcW w:w="1596" w:type="dxa"/>
            <w:noWrap w:val="0"/>
            <w:vAlign w:val="center"/>
          </w:tcPr>
          <w:p w14:paraId="718338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A59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6" w:type="dxa"/>
            <w:noWrap w:val="0"/>
            <w:vAlign w:val="center"/>
          </w:tcPr>
          <w:p w14:paraId="2DEB2A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列席人员</w:t>
            </w:r>
          </w:p>
        </w:tc>
        <w:tc>
          <w:tcPr>
            <w:tcW w:w="4484" w:type="dxa"/>
            <w:gridSpan w:val="3"/>
            <w:noWrap w:val="0"/>
            <w:vAlign w:val="center"/>
          </w:tcPr>
          <w:p w14:paraId="44C0F4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FAC47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听课人数</w:t>
            </w:r>
          </w:p>
        </w:tc>
        <w:tc>
          <w:tcPr>
            <w:tcW w:w="1596" w:type="dxa"/>
            <w:noWrap w:val="0"/>
            <w:vAlign w:val="center"/>
          </w:tcPr>
          <w:p w14:paraId="39F4DE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412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center"/>
          </w:tcPr>
          <w:p w14:paraId="070BAF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教育目标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423C73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6EB6F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3732D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80A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center"/>
          </w:tcPr>
          <w:p w14:paraId="553B4F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</w:t>
            </w:r>
          </w:p>
          <w:p w14:paraId="3435A8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容</w:t>
            </w:r>
          </w:p>
          <w:p w14:paraId="70EB13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摘</w:t>
            </w:r>
          </w:p>
          <w:p w14:paraId="73AEAA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29F57D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96755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DDA77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9124C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1A9C5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AB417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19E95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E19EC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44201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73543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75064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B227B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F06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center"/>
          </w:tcPr>
          <w:p w14:paraId="33176D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</w:t>
            </w:r>
          </w:p>
          <w:p w14:paraId="7E1AD1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</w:t>
            </w:r>
          </w:p>
          <w:p w14:paraId="05068E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过</w:t>
            </w:r>
          </w:p>
          <w:p w14:paraId="7BD578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</w:t>
            </w:r>
          </w:p>
          <w:p w14:paraId="73A3C2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</w:t>
            </w:r>
          </w:p>
          <w:p w14:paraId="6F8A73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17CAAC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EFC1C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7CA9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2964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7573A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4A12A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A46D3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E285A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DC4BD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06546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97037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B2730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72352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7B68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31D5F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C51D0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07F7A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F3ACE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9FCF4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1901B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09A7B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D36AC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记录人（签字）：                  主讲人（签字）：</w:t>
      </w:r>
    </w:p>
    <w:p w14:paraId="03C9B314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0853C"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3578860</wp:posOffset>
              </wp:positionH>
              <wp:positionV relativeFrom="page">
                <wp:posOffset>9973310</wp:posOffset>
              </wp:positionV>
              <wp:extent cx="4699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DB63A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1.8pt;margin-top:785.3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FTIMdoAAAANAQAADwAAAAAAAAABACAAAAAiAAAAZHJzL2Rvd25yZXYueG1sUEsB&#10;AhQAFAAAAAgAh07iQA7IF0q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88DB63A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77BA7"/>
    <w:rsid w:val="086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2025-03-30T11:10:00Z</dcterms:created>
  <dc:creator>墨雨清</dc:creator>
  <cp:lastModifiedBy>墨雨清</cp:lastModifiedBy>
  <dcterms:modified xsi:type="dcterms:W3CDTF">2025-03-30T11:11:19Z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F94E94930F894AAAAEBF83D3326C47E6_11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