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附件2</w:t>
      </w:r>
    </w:p>
    <w:p>
      <w:pPr>
        <w:spacing w:before="293" w:beforeLines="50" w:after="293" w:afterLines="50"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第45届世界技能大赛山东省选拔赛各项目承办单位及联系人</w:t>
      </w:r>
    </w:p>
    <w:tbl>
      <w:tblPr>
        <w:tblStyle w:val="5"/>
        <w:tblW w:w="13992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470"/>
        <w:gridCol w:w="2224"/>
        <w:gridCol w:w="1253"/>
        <w:gridCol w:w="3501"/>
        <w:gridCol w:w="2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承办单位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承办项目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联系人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办公电话及手机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报名邮箱（QQ）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山东劳动技师学院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货运代理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孙宜彬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0531-89638505/18053197655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yibinsun@126.com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CAD</w:t>
            </w:r>
            <w:r>
              <w:rPr>
                <w:rFonts w:hAnsi="宋体"/>
                <w:color w:val="000000"/>
                <w:sz w:val="24"/>
                <w:szCs w:val="24"/>
              </w:rPr>
              <w:t>机械设计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张政梅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18053197297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371237179@qq.com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平面设计技术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烽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0531-89638836/18053197599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744317372@qq.com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商品展示技术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0531-86938506/18053197635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94754904@qq.com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精细木工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烽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0531-89638836/18053197599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3183044906@qq.com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家具制造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357796851@qq.com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山东工程技师学院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汽车技术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王东光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0636-8206073/13370966096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wdg123@126.com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机电一体化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夏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雷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0635-8446701/13396223295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3166520634@qq.com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建筑金属构造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秦荣健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0635-8422780/13396225312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sk8446702@163.com</w:t>
            </w:r>
          </w:p>
        </w:tc>
      </w:tr>
    </w:tbl>
    <w:p/>
    <w:tbl>
      <w:tblPr>
        <w:tblStyle w:val="5"/>
        <w:tblW w:w="13992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470"/>
        <w:gridCol w:w="2224"/>
        <w:gridCol w:w="1253"/>
        <w:gridCol w:w="3501"/>
        <w:gridCol w:w="2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承办项目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办公电话及手机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山东工业技师学院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工业控制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苏美亭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0536-8337776/15966077263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277818265@qq.com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信息网络布线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谭冠群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0536-8337756/13869662618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suyutantantan@163.com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管道与制暖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钟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浩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0536-8332529/13508966421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330263587@qq.com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印刷媒体技术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文孟俊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0536-8331311/18366378758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41848567@qq.com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山东医药技师学院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健康与社会照护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孙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0538-8941905/13854813287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12629493@qq.com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数控车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杨  胜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17515315065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175080809@qq.com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数控铣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移动机器人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</w:t>
            </w:r>
            <w:r>
              <w:rPr>
                <w:rFonts w:hAnsi="宋体"/>
                <w:color w:val="000000"/>
                <w:sz w:val="24"/>
                <w:szCs w:val="24"/>
              </w:rPr>
              <w:t>数字游戏艺术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山东交通技师学院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原型制作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公茂金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0539-7167262/13468199106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3212819279@qq.com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重型车辆维修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侯朋朋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0539-7112368/15866951239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536868666@qq.com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承办项目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办公电话及手机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山东城市服务技师学院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烹饪（西餐）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黄宜冉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0535-2246618/15154572377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304567686@qq.com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餐厅服务（西餐）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糖果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Ansi="宋体"/>
                <w:color w:val="000000"/>
                <w:sz w:val="24"/>
                <w:szCs w:val="24"/>
              </w:rPr>
              <w:t>西点制作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木工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济南市技师学院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网络系统管理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李卫东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0531-88329302/15552895907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419140965@qq.com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花艺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吕瑞敏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0531-88329106/13954163852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982076971@qq.com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山东蓝翔技师学院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美容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魏婧恬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0531-85715678/15726187699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lanxiang0898@163.com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美发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青岛海洋技师学院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制冷与空调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徐立山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0532-82688969/13455221984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xulishan@qdmtc.com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淄博市技师学院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电气装置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胡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0533-3149622/13589518429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wzb3qj@163.com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电子技术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工业机械装调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承办项目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办公电话及手机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东营市技师学院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综合机械与自动化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陈娥玲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0546-6078809/18865468299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dyjsxyjwc@163.com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油漆与装饰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烟台城乡建设学校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瓷砖贴面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臧国才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0535-2910405/13515455150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1070308111@qq.com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抹灰与隔墙系统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建筑石雕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混凝土建筑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潍坊市技师学院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烘焙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赵培敬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0536-5600052/13508961016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1994379939@qq.com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制造团队挑战赛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王树斌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0536-5600081/13964734277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1610833952@qq.com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徐金玉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0536-5600161/13963635062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1196219589@qq.com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承办项目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办公电话及手机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昌乐县高级技工学校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时装技术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赵新江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0536-6297221/18563056863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384951201@qq.com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珠宝加工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济宁市技师学院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网站设计与开发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李忠宏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0537-2315210/15653739639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sdjnlzh@126.com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肥城市高级技工学校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塑料模具工程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武文虎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0538-2161165/13854815166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3128553782@qq.com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日照市技师学院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车身修理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司云峰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0633-2910080/15206333720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124308298@qq.com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汽车喷漆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飞机维修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临沂市技师学院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焊接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邵士峰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0539-6177039/18669693755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lyjsxyjwc@163.com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临沂市建筑高级技工学校（筹）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砌筑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滕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晖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0539-8290532/13969906079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136290517@qq.com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德州交通技工学校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商务软件解决方案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李玉明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0534-2371055/13305342160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sddzlym188@163.com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45B9"/>
    <w:rsid w:val="5E384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2018-01-26T08:51:00Z</dcterms:created>
  <dc:creator>。</dc:creator>
  <cp:lastModifiedBy>。</cp:lastModifiedBy>
  <dcterms:modified xsi:type="dcterms:W3CDTF">2018-01-26T08:53:33Z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